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C8CB" w14:textId="22C966EA" w:rsidR="00F15AA9" w:rsidRPr="005A5F73" w:rsidRDefault="002A0857" w:rsidP="00F15AA9">
      <w:pPr>
        <w:spacing w:before="120" w:after="120"/>
        <w:rPr>
          <w:b/>
          <w:lang w:val="en-US"/>
        </w:rPr>
      </w:pPr>
      <w:r w:rsidRPr="005A5F73">
        <w:rPr>
          <w:b/>
          <w:sz w:val="24"/>
          <w:lang w:val="en-US"/>
        </w:rPr>
        <w:t>Proto</w:t>
      </w:r>
      <w:r w:rsidR="005A5F73" w:rsidRPr="005A5F73">
        <w:rPr>
          <w:b/>
          <w:sz w:val="24"/>
          <w:lang w:val="en-US"/>
        </w:rPr>
        <w:t>c</w:t>
      </w:r>
      <w:r w:rsidRPr="005A5F73">
        <w:rPr>
          <w:b/>
          <w:sz w:val="24"/>
          <w:lang w:val="en-US"/>
        </w:rPr>
        <w:t>ol</w:t>
      </w:r>
      <w:r w:rsidR="00AE4DA7" w:rsidRPr="005A5F73">
        <w:rPr>
          <w:b/>
          <w:sz w:val="24"/>
          <w:lang w:val="en-US"/>
        </w:rPr>
        <w:t xml:space="preserve"> </w:t>
      </w:r>
      <w:r w:rsidR="004728A8" w:rsidRPr="005A5F73">
        <w:rPr>
          <w:b/>
          <w:sz w:val="24"/>
          <w:lang w:val="en-US"/>
        </w:rPr>
        <w:t>7</w:t>
      </w:r>
      <w:r w:rsidRPr="005A5F73">
        <w:rPr>
          <w:b/>
          <w:sz w:val="24"/>
          <w:szCs w:val="24"/>
          <w:lang w:val="en-US"/>
        </w:rPr>
        <w:t xml:space="preserve">: </w:t>
      </w:r>
      <w:r w:rsidR="00F63EBE" w:rsidRPr="005A5F73">
        <w:rPr>
          <w:b/>
          <w:sz w:val="24"/>
          <w:szCs w:val="24"/>
          <w:lang w:val="en-US"/>
        </w:rPr>
        <w:t>Dermatologi</w:t>
      </w:r>
      <w:r w:rsidR="005A5F73" w:rsidRPr="005A5F73">
        <w:rPr>
          <w:b/>
          <w:sz w:val="24"/>
          <w:szCs w:val="24"/>
          <w:lang w:val="en-US"/>
        </w:rPr>
        <w:t>cal examination</w:t>
      </w:r>
      <w:r w:rsidR="00BA5429" w:rsidRPr="005A5F73">
        <w:rPr>
          <w:lang w:val="en-US"/>
        </w:rPr>
        <w:t xml:space="preserve"> </w:t>
      </w:r>
      <w:r w:rsidR="005A5F73" w:rsidRPr="005A5F73">
        <w:rPr>
          <w:b/>
          <w:sz w:val="24"/>
          <w:lang w:val="en-US"/>
        </w:rPr>
        <w:t>–</w:t>
      </w:r>
      <w:r w:rsidR="0059574A" w:rsidRPr="005A5F73">
        <w:rPr>
          <w:b/>
          <w:sz w:val="24"/>
          <w:lang w:val="en-US"/>
        </w:rPr>
        <w:t xml:space="preserve"> </w:t>
      </w:r>
      <w:r w:rsidR="005A5F73" w:rsidRPr="005A5F73">
        <w:rPr>
          <w:b/>
          <w:sz w:val="24"/>
          <w:lang w:val="en-US"/>
        </w:rPr>
        <w:t>pre-p</w:t>
      </w:r>
      <w:r w:rsidR="005A5F73">
        <w:rPr>
          <w:b/>
          <w:sz w:val="24"/>
          <w:lang w:val="en-US"/>
        </w:rPr>
        <w:t>urchase examination in SAC</w:t>
      </w:r>
    </w:p>
    <w:p w14:paraId="3F45E964" w14:textId="77777777" w:rsidR="0071650B" w:rsidRPr="005A5F73" w:rsidRDefault="0071650B" w:rsidP="00F15AA9">
      <w:pPr>
        <w:spacing w:before="120" w:after="120"/>
        <w:rPr>
          <w:lang w:val="en-US"/>
        </w:rPr>
      </w:pPr>
    </w:p>
    <w:p w14:paraId="482A0E9C" w14:textId="77777777" w:rsidR="008E109C" w:rsidRPr="00803F5E" w:rsidRDefault="008E109C" w:rsidP="00803F5E">
      <w:pPr>
        <w:spacing w:before="120" w:after="120"/>
        <w:rPr>
          <w:lang w:val="en-GB"/>
        </w:rPr>
      </w:pPr>
      <w:r w:rsidRPr="00803F5E"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8E109C" w:rsidRPr="001E0668" w14:paraId="6AAB07C9" w14:textId="77777777" w:rsidTr="00E12289">
        <w:tc>
          <w:tcPr>
            <w:tcW w:w="2694" w:type="dxa"/>
          </w:tcPr>
          <w:p w14:paraId="7DF31243" w14:textId="57C9555C" w:rsidR="008E109C" w:rsidRPr="0030509D" w:rsidRDefault="008E109C" w:rsidP="00803F5E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4620938"/>
                <w:placeholder>
                  <w:docPart w:val="9FBE4B9608744D368E4CA4F99D19949D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71107F69" w14:textId="710F8FE7" w:rsidR="008E109C" w:rsidRPr="0030509D" w:rsidRDefault="008E109C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520272920"/>
                <w:placeholder>
                  <w:docPart w:val="8B3B1E6003AB40BDA9AA706D4400300B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20F4CEB7" w14:textId="77777777" w:rsidR="008E109C" w:rsidRPr="0030509D" w:rsidRDefault="008E109C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3E56AAE6" w14:textId="77777777" w:rsidR="008E109C" w:rsidRPr="0030509D" w:rsidRDefault="008E109C" w:rsidP="008E109C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8E109C" w:rsidRPr="001E0668" w14:paraId="6FEFC1EE" w14:textId="77777777" w:rsidTr="00E12289">
        <w:tc>
          <w:tcPr>
            <w:tcW w:w="2694" w:type="dxa"/>
          </w:tcPr>
          <w:p w14:paraId="418D01A5" w14:textId="1004E8C4" w:rsidR="008E109C" w:rsidRPr="0030509D" w:rsidRDefault="008E109C" w:rsidP="00803F5E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860954803"/>
                <w:placeholder>
                  <w:docPart w:val="B05571BE687541F5B323EA0D96105F71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5984E889" w14:textId="74F1CDFA" w:rsidR="008E109C" w:rsidRPr="0030509D" w:rsidRDefault="008E109C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60066222"/>
                <w:placeholder>
                  <w:docPart w:val="84E1D5F9E9DE46A5ADCE4B75D4218FF5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5AD9C88D" w14:textId="77777777" w:rsidR="008E109C" w:rsidRPr="0030509D" w:rsidRDefault="008E109C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5BEFB933" w14:textId="77777777" w:rsidR="008E109C" w:rsidRPr="0030509D" w:rsidRDefault="008E109C" w:rsidP="008E109C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E109C" w:rsidRPr="001E0668" w14:paraId="3246BE32" w14:textId="77777777" w:rsidTr="00E12289">
        <w:trPr>
          <w:trHeight w:val="341"/>
        </w:trPr>
        <w:tc>
          <w:tcPr>
            <w:tcW w:w="9104" w:type="dxa"/>
          </w:tcPr>
          <w:p w14:paraId="16A0CF8B" w14:textId="4F484A40" w:rsidR="008E109C" w:rsidRPr="0030509D" w:rsidRDefault="008E109C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731915577"/>
                <w:placeholder>
                  <w:docPart w:val="9AC7A71AD8C44BA5942F32B03DD2E36B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6A01F8AD" w14:textId="77777777" w:rsidTr="00E12289">
        <w:trPr>
          <w:trHeight w:val="341"/>
        </w:trPr>
        <w:tc>
          <w:tcPr>
            <w:tcW w:w="9104" w:type="dxa"/>
          </w:tcPr>
          <w:p w14:paraId="5EFB4E91" w14:textId="02CB0BA9" w:rsidR="008E109C" w:rsidRPr="0030509D" w:rsidRDefault="008E109C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2E00D0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2009744744"/>
                <w:placeholder>
                  <w:docPart w:val="862EF4680764496B9E35DAF627DD38EB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71F14FD9" w14:textId="77777777" w:rsidTr="00E12289">
        <w:trPr>
          <w:trHeight w:val="191"/>
        </w:trPr>
        <w:tc>
          <w:tcPr>
            <w:tcW w:w="9104" w:type="dxa"/>
          </w:tcPr>
          <w:p w14:paraId="68ADE32E" w14:textId="3EB47140" w:rsidR="008E109C" w:rsidRPr="0030509D" w:rsidRDefault="008E109C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083363418"/>
                <w:placeholder>
                  <w:docPart w:val="39F4FA0D8CE34D61A9CAD259BA5AE7B7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487EE147" w14:textId="77777777" w:rsidTr="00E12289">
        <w:trPr>
          <w:trHeight w:val="300"/>
        </w:trPr>
        <w:tc>
          <w:tcPr>
            <w:tcW w:w="9104" w:type="dxa"/>
          </w:tcPr>
          <w:p w14:paraId="51912680" w14:textId="210E1679" w:rsidR="008E109C" w:rsidRPr="0030509D" w:rsidRDefault="008E109C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217630157"/>
                <w:placeholder>
                  <w:docPart w:val="C1EA485D5C094EFD8E9C934CBBA5BFF5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67BA7638" w14:textId="77777777" w:rsidTr="00E12289">
        <w:trPr>
          <w:trHeight w:val="200"/>
        </w:trPr>
        <w:tc>
          <w:tcPr>
            <w:tcW w:w="9104" w:type="dxa"/>
          </w:tcPr>
          <w:p w14:paraId="46954665" w14:textId="30BC8DBF" w:rsidR="008E109C" w:rsidRPr="0030509D" w:rsidRDefault="008E109C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762831924"/>
                <w:placeholder>
                  <w:docPart w:val="CE760FD5D70C48619B43BBA12B59A9CE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3E392099" w14:textId="77777777" w:rsidTr="00E12289">
        <w:trPr>
          <w:trHeight w:val="183"/>
        </w:trPr>
        <w:tc>
          <w:tcPr>
            <w:tcW w:w="9104" w:type="dxa"/>
          </w:tcPr>
          <w:p w14:paraId="775620E6" w14:textId="3F7E5764" w:rsidR="008E109C" w:rsidRPr="0030509D" w:rsidRDefault="008E109C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42371909"/>
                <w:placeholder>
                  <w:docPart w:val="1754044507A54A9587B1692406CD510E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4833A435" w14:textId="77777777" w:rsidTr="00E12289">
        <w:trPr>
          <w:trHeight w:val="183"/>
        </w:trPr>
        <w:tc>
          <w:tcPr>
            <w:tcW w:w="9104" w:type="dxa"/>
          </w:tcPr>
          <w:p w14:paraId="2F681D2A" w14:textId="3DDCAF36" w:rsidR="008E109C" w:rsidRPr="0030509D" w:rsidRDefault="008E109C" w:rsidP="00803F5E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669129945"/>
                <w:placeholder>
                  <w:docPart w:val="EC9616A1418D490E80A8F34FD30EA6BE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E109C" w:rsidRPr="001E0668" w14:paraId="1A4281CA" w14:textId="77777777" w:rsidTr="00E12289">
        <w:trPr>
          <w:trHeight w:val="183"/>
        </w:trPr>
        <w:tc>
          <w:tcPr>
            <w:tcW w:w="9104" w:type="dxa"/>
          </w:tcPr>
          <w:p w14:paraId="1674CF54" w14:textId="141C6B1C" w:rsidR="008E109C" w:rsidRPr="0030509D" w:rsidRDefault="008E109C" w:rsidP="00E1228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32686238"/>
                <w:placeholder>
                  <w:docPart w:val="F8E67E19E46744D79AA224EC1EF85F89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479E5AC" w14:textId="77777777" w:rsidR="008E109C" w:rsidRPr="0030509D" w:rsidRDefault="008E109C" w:rsidP="008E109C">
      <w:pPr>
        <w:pStyle w:val="ListParagraph"/>
        <w:spacing w:before="120" w:after="120"/>
        <w:rPr>
          <w:lang w:val="en-GB"/>
        </w:rPr>
      </w:pPr>
    </w:p>
    <w:p w14:paraId="28B2561F" w14:textId="2D80FB01" w:rsidR="008D448B" w:rsidRPr="001E0668" w:rsidRDefault="008D448B">
      <w:pPr>
        <w:rPr>
          <w:lang w:val="en-US"/>
        </w:rPr>
      </w:pPr>
    </w:p>
    <w:p w14:paraId="0B3A15A1" w14:textId="77777777" w:rsidR="00803F5E" w:rsidRDefault="00803F5E">
      <w:pPr>
        <w:rPr>
          <w:lang w:val="en-US"/>
        </w:rPr>
      </w:pPr>
      <w:r>
        <w:rPr>
          <w:lang w:val="en-US"/>
        </w:rPr>
        <w:br w:type="page"/>
      </w:r>
    </w:p>
    <w:p w14:paraId="62C13B7F" w14:textId="2145BB95" w:rsidR="00A82334" w:rsidRPr="00C25749" w:rsidRDefault="00A82334" w:rsidP="00F44557">
      <w:pPr>
        <w:spacing w:before="120" w:after="120"/>
        <w:rPr>
          <w:lang w:val="en-US"/>
        </w:rPr>
      </w:pPr>
      <w:r w:rsidRPr="00C25749">
        <w:rPr>
          <w:lang w:val="en-US"/>
        </w:rPr>
        <w:lastRenderedPageBreak/>
        <w:t xml:space="preserve">The </w:t>
      </w:r>
      <w:r>
        <w:rPr>
          <w:lang w:val="en-US"/>
        </w:rPr>
        <w:t>protocol</w:t>
      </w:r>
      <w:r w:rsidRPr="00C25749">
        <w:rPr>
          <w:lang w:val="en-US"/>
        </w:rPr>
        <w:t xml:space="preserve"> </w:t>
      </w:r>
      <w:r>
        <w:rPr>
          <w:lang w:val="en-US"/>
        </w:rPr>
        <w:t>“Dermatologic</w:t>
      </w:r>
      <w:r w:rsidR="005A5F73">
        <w:rPr>
          <w:lang w:val="en-US"/>
        </w:rPr>
        <w:t>al</w:t>
      </w:r>
      <w:r>
        <w:rPr>
          <w:lang w:val="en-US"/>
        </w:rPr>
        <w:t xml:space="preserve"> </w:t>
      </w:r>
      <w:r w:rsidR="00F47FF8">
        <w:rPr>
          <w:lang w:val="en-US"/>
        </w:rPr>
        <w:t>examination</w:t>
      </w:r>
      <w:r>
        <w:rPr>
          <w:lang w:val="en-US"/>
        </w:rPr>
        <w:t>”</w:t>
      </w:r>
      <w:r w:rsidRPr="00C25749">
        <w:rPr>
          <w:lang w:val="en-US"/>
        </w:rPr>
        <w:t xml:space="preserve"> covers the examinations</w:t>
      </w:r>
      <w:r>
        <w:rPr>
          <w:lang w:val="en-US"/>
        </w:rPr>
        <w:t xml:space="preserve"> concerning the skin and fleece</w:t>
      </w:r>
      <w:r w:rsidRPr="00C25749">
        <w:rPr>
          <w:lang w:val="en-US"/>
        </w:rPr>
        <w:t>, which are performed additional</w:t>
      </w:r>
      <w:r>
        <w:rPr>
          <w:lang w:val="en-US"/>
        </w:rPr>
        <w:t>ly</w:t>
      </w:r>
      <w:r w:rsidRPr="00C25749">
        <w:rPr>
          <w:lang w:val="en-US"/>
        </w:rPr>
        <w:t xml:space="preserve"> to the general physical examinat</w:t>
      </w:r>
      <w:r>
        <w:rPr>
          <w:lang w:val="en-US"/>
        </w:rPr>
        <w:t>ion</w:t>
      </w:r>
      <w:r w:rsidRPr="00C25749">
        <w:rPr>
          <w:lang w:val="en-US"/>
        </w:rPr>
        <w:t xml:space="preserve"> (</w:t>
      </w:r>
      <w:r>
        <w:rPr>
          <w:lang w:val="en-US"/>
        </w:rPr>
        <w:t>p</w:t>
      </w:r>
      <w:r w:rsidRPr="00C25749">
        <w:rPr>
          <w:lang w:val="en-US"/>
        </w:rPr>
        <w:t>roto</w:t>
      </w:r>
      <w:r>
        <w:rPr>
          <w:lang w:val="en-US"/>
        </w:rPr>
        <w:t>c</w:t>
      </w:r>
      <w:r w:rsidRPr="00C25749">
        <w:rPr>
          <w:lang w:val="en-US"/>
        </w:rPr>
        <w:t>ol 1: general physical examinat</w:t>
      </w:r>
      <w:r>
        <w:rPr>
          <w:lang w:val="en-US"/>
        </w:rPr>
        <w:t>ion</w:t>
      </w:r>
      <w:r w:rsidRPr="00C25749">
        <w:rPr>
          <w:lang w:val="en-US"/>
        </w:rPr>
        <w:t>).</w:t>
      </w:r>
    </w:p>
    <w:p w14:paraId="2A14643C" w14:textId="683656AC" w:rsidR="00A82334" w:rsidRPr="00C25749" w:rsidRDefault="00A82334" w:rsidP="00A82334">
      <w:pPr>
        <w:spacing w:before="120" w:after="120"/>
        <w:rPr>
          <w:lang w:val="en-GB"/>
        </w:rPr>
      </w:pPr>
      <w:r w:rsidRPr="000A7C1F">
        <w:rPr>
          <w:lang w:val="en-GB"/>
        </w:rPr>
        <w:t>Record of examination results (</w:t>
      </w:r>
      <w:r w:rsidR="00803F5E">
        <w:rPr>
          <w:lang w:val="en-GB"/>
        </w:rPr>
        <w:t>mark the</w:t>
      </w:r>
      <w:r w:rsidRPr="000A7C1F">
        <w:rPr>
          <w:lang w:val="en-GB"/>
        </w:rPr>
        <w:t xml:space="preserve"> </w:t>
      </w:r>
      <w:r>
        <w:rPr>
          <w:lang w:val="en-GB"/>
        </w:rPr>
        <w:t>agreed</w:t>
      </w:r>
      <w:r w:rsidRPr="000A7C1F">
        <w:rPr>
          <w:lang w:val="en-GB"/>
        </w:rPr>
        <w:t xml:space="preserve"> </w:t>
      </w:r>
      <w:r w:rsidR="00803F5E">
        <w:rPr>
          <w:lang w:val="en-GB"/>
        </w:rPr>
        <w:t>examinations</w:t>
      </w:r>
      <w:r w:rsidR="002E00D0">
        <w:rPr>
          <w:lang w:val="en-GB"/>
        </w:rPr>
        <w:t>)</w:t>
      </w:r>
      <w:r w:rsidRPr="00C25749">
        <w:rPr>
          <w:lang w:val="en-GB"/>
        </w:rPr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185"/>
        <w:gridCol w:w="5021"/>
      </w:tblGrid>
      <w:tr w:rsidR="00A82334" w14:paraId="61191F3D" w14:textId="77777777" w:rsidTr="00A64AEC">
        <w:trPr>
          <w:trHeight w:val="183"/>
        </w:trPr>
        <w:tc>
          <w:tcPr>
            <w:tcW w:w="3085" w:type="dxa"/>
          </w:tcPr>
          <w:p w14:paraId="4F733865" w14:textId="7ECD65FD" w:rsidR="00A82334" w:rsidRPr="00274F15" w:rsidRDefault="00A82334" w:rsidP="00A82334">
            <w:pPr>
              <w:rPr>
                <w:b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185" w:type="dxa"/>
          </w:tcPr>
          <w:p w14:paraId="124763E5" w14:textId="15C8DFD3" w:rsidR="00A82334" w:rsidRPr="00274F15" w:rsidRDefault="00A82334" w:rsidP="00A82334">
            <w:pPr>
              <w:rPr>
                <w:b/>
              </w:rPr>
            </w:pPr>
            <w:r>
              <w:rPr>
                <w:b/>
                <w:lang w:val="en-GB"/>
              </w:rPr>
              <w:t>Agreed</w:t>
            </w:r>
          </w:p>
        </w:tc>
        <w:tc>
          <w:tcPr>
            <w:tcW w:w="5021" w:type="dxa"/>
          </w:tcPr>
          <w:p w14:paraId="57CFFC91" w14:textId="57BCF8A2" w:rsidR="00A82334" w:rsidRPr="00274F15" w:rsidRDefault="00A82334" w:rsidP="00A82334">
            <w:pPr>
              <w:rPr>
                <w:b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A64AEC" w:rsidRPr="001E0668" w14:paraId="43BEA931" w14:textId="77777777" w:rsidTr="00A64AEC">
        <w:trPr>
          <w:trHeight w:val="183"/>
        </w:trPr>
        <w:tc>
          <w:tcPr>
            <w:tcW w:w="3085" w:type="dxa"/>
          </w:tcPr>
          <w:p w14:paraId="1BD05BD3" w14:textId="2D95B70C" w:rsidR="00995FD0" w:rsidRPr="00DB3BC5" w:rsidRDefault="00A82334" w:rsidP="00BB46FB">
            <w:pPr>
              <w:rPr>
                <w:lang w:val="en-GB"/>
              </w:rPr>
            </w:pPr>
            <w:r w:rsidRPr="00DB3BC5">
              <w:rPr>
                <w:lang w:val="en-GB"/>
              </w:rPr>
              <w:t xml:space="preserve">Detailed description of the </w:t>
            </w:r>
            <w:r w:rsidR="00DB3BC5" w:rsidRPr="00DB3BC5">
              <w:rPr>
                <w:lang w:val="en-GB"/>
              </w:rPr>
              <w:t>pathological conditions</w:t>
            </w:r>
          </w:p>
        </w:tc>
        <w:sdt>
          <w:sdtPr>
            <w:rPr>
              <w:lang w:val="en-US"/>
            </w:rPr>
            <w:id w:val="207639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35F8060" w14:textId="42776516" w:rsidR="00A64AEC" w:rsidRPr="00A82334" w:rsidRDefault="00803F5E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1CCAABC" w14:textId="4F374493" w:rsidR="00A64AEC" w:rsidRPr="00A82334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024782660"/>
                <w:placeholder>
                  <w:docPart w:val="FD1FADF470BA432CB0FC071EC030684A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95FD0" w:rsidRPr="001E0668" w14:paraId="5E0054F3" w14:textId="77777777" w:rsidTr="00A64AEC">
        <w:trPr>
          <w:trHeight w:val="183"/>
        </w:trPr>
        <w:tc>
          <w:tcPr>
            <w:tcW w:w="3085" w:type="dxa"/>
          </w:tcPr>
          <w:p w14:paraId="046D8DCD" w14:textId="44274A06" w:rsidR="00995FD0" w:rsidRPr="00DB3BC5" w:rsidRDefault="00DB3BC5" w:rsidP="00E22374">
            <w:pPr>
              <w:rPr>
                <w:lang w:val="en-GB"/>
              </w:rPr>
            </w:pPr>
            <w:r w:rsidRPr="00DB3BC5">
              <w:rPr>
                <w:lang w:val="en-GB"/>
              </w:rPr>
              <w:t>Photographic documentation</w:t>
            </w:r>
          </w:p>
        </w:tc>
        <w:sdt>
          <w:sdtPr>
            <w:id w:val="137295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9E5B282" w14:textId="2606DB74" w:rsidR="00995FD0" w:rsidRDefault="00803F5E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7BFE188A" w14:textId="3D0E91A4" w:rsidR="00995FD0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2085942241"/>
                <w:placeholder>
                  <w:docPart w:val="5C783247CE814D4F83C8CDC41139D858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0F1D9782" w14:textId="77777777" w:rsidTr="00A64AEC">
        <w:trPr>
          <w:trHeight w:val="183"/>
        </w:trPr>
        <w:tc>
          <w:tcPr>
            <w:tcW w:w="3085" w:type="dxa"/>
          </w:tcPr>
          <w:p w14:paraId="4DC7E0FE" w14:textId="755AEB53" w:rsidR="00BB46FB" w:rsidRPr="00DB3BC5" w:rsidRDefault="00BB46FB" w:rsidP="00940A77">
            <w:pPr>
              <w:rPr>
                <w:lang w:val="en-GB"/>
              </w:rPr>
            </w:pPr>
            <w:r w:rsidRPr="00DB3BC5">
              <w:rPr>
                <w:lang w:val="en-GB"/>
              </w:rPr>
              <w:t>Wood Lamp</w:t>
            </w:r>
            <w:r w:rsidR="00DB3BC5" w:rsidRPr="00DB3BC5">
              <w:rPr>
                <w:lang w:val="en-GB"/>
              </w:rPr>
              <w:t xml:space="preserve"> examination</w:t>
            </w:r>
          </w:p>
        </w:tc>
        <w:sdt>
          <w:sdtPr>
            <w:id w:val="-165589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80F4DA3" w14:textId="359B4265" w:rsidR="00BB46FB" w:rsidRDefault="00803F5E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E222621" w14:textId="6C6C7DAF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29775308"/>
                <w:placeholder>
                  <w:docPart w:val="3507754401CC4B25B472E4DF1B44A635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176EDC15" w14:textId="77777777" w:rsidTr="00A64AEC">
        <w:trPr>
          <w:trHeight w:val="183"/>
        </w:trPr>
        <w:tc>
          <w:tcPr>
            <w:tcW w:w="3085" w:type="dxa"/>
          </w:tcPr>
          <w:p w14:paraId="7D4A0FB1" w14:textId="792A7E6C" w:rsidR="00BB46FB" w:rsidRPr="00DB3BC5" w:rsidRDefault="00DB3BC5" w:rsidP="00940A77">
            <w:pPr>
              <w:rPr>
                <w:lang w:val="en-GB"/>
              </w:rPr>
            </w:pPr>
            <w:r w:rsidRPr="00DB3BC5">
              <w:rPr>
                <w:lang w:val="en-GB"/>
              </w:rPr>
              <w:t>Swab sample</w:t>
            </w:r>
            <w:r w:rsidR="00BB46FB" w:rsidRPr="00DB3BC5">
              <w:rPr>
                <w:lang w:val="en-GB"/>
              </w:rPr>
              <w:t xml:space="preserve"> </w:t>
            </w:r>
            <w:r w:rsidRPr="00DB3BC5">
              <w:rPr>
                <w:lang w:val="en-GB"/>
              </w:rPr>
              <w:t>examination</w:t>
            </w:r>
          </w:p>
        </w:tc>
        <w:sdt>
          <w:sdtPr>
            <w:id w:val="162010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1D4905B8" w14:textId="661C352D" w:rsidR="00BB46FB" w:rsidRDefault="00803F5E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56D269C" w14:textId="6D16AD58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706250984"/>
                <w:placeholder>
                  <w:docPart w:val="96ACB0A105AE407D8DEF19062B7B08A4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2DB414D6" w14:textId="77777777" w:rsidTr="00A64AEC">
        <w:trPr>
          <w:trHeight w:val="183"/>
        </w:trPr>
        <w:tc>
          <w:tcPr>
            <w:tcW w:w="3085" w:type="dxa"/>
          </w:tcPr>
          <w:p w14:paraId="12FDC7F4" w14:textId="6BAB7CC1" w:rsidR="00BB46FB" w:rsidRPr="00DB3BC5" w:rsidRDefault="00DB3BC5" w:rsidP="00940A77">
            <w:pPr>
              <w:rPr>
                <w:lang w:val="en-GB"/>
              </w:rPr>
            </w:pPr>
            <w:r w:rsidRPr="00DB3BC5">
              <w:rPr>
                <w:lang w:val="en-GB"/>
              </w:rPr>
              <w:t>Adhesive tape</w:t>
            </w:r>
            <w:r w:rsidR="00BB46FB" w:rsidRPr="00DB3BC5">
              <w:rPr>
                <w:lang w:val="en-GB"/>
              </w:rPr>
              <w:t xml:space="preserve"> </w:t>
            </w:r>
            <w:r w:rsidRPr="00DB3BC5">
              <w:rPr>
                <w:lang w:val="en-GB"/>
              </w:rPr>
              <w:t>sample examination</w:t>
            </w:r>
          </w:p>
        </w:tc>
        <w:sdt>
          <w:sdtPr>
            <w:id w:val="-14185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CECA991" w14:textId="4642BEC5" w:rsidR="00BB46FB" w:rsidRDefault="00803F5E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E31F5EC" w14:textId="258125AF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903184627"/>
                <w:placeholder>
                  <w:docPart w:val="E1AB3129ABA94184A79C4F1160167C3E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3D6858B3" w14:textId="77777777" w:rsidTr="00A64AEC">
        <w:trPr>
          <w:trHeight w:val="183"/>
        </w:trPr>
        <w:tc>
          <w:tcPr>
            <w:tcW w:w="3085" w:type="dxa"/>
          </w:tcPr>
          <w:p w14:paraId="70900EC3" w14:textId="3E2D80BF" w:rsidR="00BB46FB" w:rsidRPr="00DB3BC5" w:rsidRDefault="00DB3BC5" w:rsidP="00940A77">
            <w:pPr>
              <w:rPr>
                <w:lang w:val="en-GB"/>
              </w:rPr>
            </w:pPr>
            <w:r w:rsidRPr="00DB3BC5">
              <w:rPr>
                <w:lang w:val="en-GB"/>
              </w:rPr>
              <w:t>Skin sc</w:t>
            </w:r>
            <w:r w:rsidR="002E00D0">
              <w:rPr>
                <w:lang w:val="en-GB"/>
              </w:rPr>
              <w:t>r</w:t>
            </w:r>
            <w:r w:rsidRPr="00DB3BC5">
              <w:rPr>
                <w:lang w:val="en-GB"/>
              </w:rPr>
              <w:t>aping sample examination</w:t>
            </w:r>
          </w:p>
        </w:tc>
        <w:sdt>
          <w:sdtPr>
            <w:rPr>
              <w:lang w:val="en-US"/>
            </w:rPr>
            <w:id w:val="191496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1933172" w14:textId="23AA8B6E" w:rsidR="00BB46FB" w:rsidRPr="00DB3BC5" w:rsidRDefault="00803F5E" w:rsidP="00995FD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6DCBDC0" w14:textId="02A988E7" w:rsidR="00BB46FB" w:rsidRPr="00DB3BC5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78982235"/>
                <w:placeholder>
                  <w:docPart w:val="44AA0E5F4FEC41888A4E87619FC83BA3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4F21334F" w14:textId="77777777" w:rsidTr="00A64AEC">
        <w:trPr>
          <w:trHeight w:val="183"/>
        </w:trPr>
        <w:tc>
          <w:tcPr>
            <w:tcW w:w="3085" w:type="dxa"/>
          </w:tcPr>
          <w:p w14:paraId="671F9EB8" w14:textId="0648CA2C" w:rsidR="00BB46FB" w:rsidRPr="00DB3BC5" w:rsidRDefault="00DB3BC5" w:rsidP="00940A77">
            <w:pPr>
              <w:rPr>
                <w:lang w:val="en-GB"/>
              </w:rPr>
            </w:pPr>
            <w:r>
              <w:rPr>
                <w:lang w:val="en-GB"/>
              </w:rPr>
              <w:t>Skin biopsy sample examination</w:t>
            </w:r>
          </w:p>
        </w:tc>
        <w:sdt>
          <w:sdtPr>
            <w:id w:val="-49464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318F4ED" w14:textId="7F99BC69" w:rsidR="00BB46FB" w:rsidRDefault="00803F5E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F78FA25" w14:textId="45D2F05B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228686204"/>
                <w:placeholder>
                  <w:docPart w:val="F230BAA31CAA4DB5B14D7E6C504EEA06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0563D1ED" w14:textId="77777777" w:rsidTr="00A64AEC">
        <w:trPr>
          <w:trHeight w:val="183"/>
        </w:trPr>
        <w:tc>
          <w:tcPr>
            <w:tcW w:w="3085" w:type="dxa"/>
          </w:tcPr>
          <w:p w14:paraId="47BA3DAF" w14:textId="442E3379" w:rsidR="00BB46FB" w:rsidRPr="00DB3BC5" w:rsidRDefault="00456D9B" w:rsidP="00940A77">
            <w:pPr>
              <w:rPr>
                <w:lang w:val="en-GB"/>
              </w:rPr>
            </w:pPr>
            <w:r w:rsidRPr="00DB3BC5">
              <w:rPr>
                <w:lang w:val="en-GB"/>
              </w:rPr>
              <w:t>Allerg</w:t>
            </w:r>
            <w:r w:rsidR="00DB3BC5" w:rsidRPr="00DB3BC5">
              <w:rPr>
                <w:lang w:val="en-GB"/>
              </w:rPr>
              <w:t xml:space="preserve">y </w:t>
            </w:r>
            <w:r w:rsidRPr="00DB3BC5">
              <w:rPr>
                <w:lang w:val="en-GB"/>
              </w:rPr>
              <w:t>tests</w:t>
            </w:r>
          </w:p>
        </w:tc>
        <w:sdt>
          <w:sdtPr>
            <w:id w:val="-13079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EDD3033" w14:textId="412CDCB2" w:rsidR="00BB46FB" w:rsidRDefault="00803F5E" w:rsidP="00995F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68EF543" w14:textId="51334C93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931852379"/>
                <w:placeholder>
                  <w:docPart w:val="15BF0BC81EB84412BD3C2B2822D06D27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7B0AF5B3" w14:textId="77777777" w:rsidTr="00A64AEC">
        <w:trPr>
          <w:trHeight w:val="183"/>
        </w:trPr>
        <w:tc>
          <w:tcPr>
            <w:tcW w:w="3085" w:type="dxa"/>
          </w:tcPr>
          <w:p w14:paraId="488F33DF" w14:textId="1884D1DC" w:rsidR="00BB46FB" w:rsidRPr="00DB3BC5" w:rsidRDefault="00DB3BC5" w:rsidP="00DD1B85">
            <w:pPr>
              <w:rPr>
                <w:lang w:val="en-GB"/>
              </w:rPr>
            </w:pPr>
            <w:r>
              <w:rPr>
                <w:lang w:val="en-GB"/>
              </w:rPr>
              <w:t>Derma-microscope examination</w:t>
            </w:r>
          </w:p>
        </w:tc>
        <w:sdt>
          <w:sdtPr>
            <w:id w:val="-49735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8C5DE95" w14:textId="5B13D4E5" w:rsidR="00BB46FB" w:rsidRDefault="00803F5E" w:rsidP="00803F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9F8DB8A" w14:textId="55A1C7C9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368141742"/>
                <w:placeholder>
                  <w:docPart w:val="3BDA6378A1A342ABB429FC0EBE18D851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1BDA6ACE" w14:textId="77777777" w:rsidTr="00A64AEC">
        <w:trPr>
          <w:trHeight w:val="183"/>
        </w:trPr>
        <w:tc>
          <w:tcPr>
            <w:tcW w:w="3085" w:type="dxa"/>
          </w:tcPr>
          <w:p w14:paraId="6E80D98C" w14:textId="11781480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690422953"/>
                <w:placeholder>
                  <w:docPart w:val="1B624EF016144D4EA6F2BFD4136F7D4E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163995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026C412" w14:textId="123A43FA" w:rsidR="00BB46FB" w:rsidRPr="00803F5E" w:rsidRDefault="00803F5E" w:rsidP="00803F5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A3CDC40" w14:textId="4B2CB5CD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34671566"/>
                <w:placeholder>
                  <w:docPart w:val="4EEAD9ADF20E4756B2E7F1B9C38B2621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BB46FB" w:rsidRPr="001E0668" w14:paraId="4C688400" w14:textId="77777777" w:rsidTr="00A64AEC">
        <w:trPr>
          <w:trHeight w:val="183"/>
        </w:trPr>
        <w:tc>
          <w:tcPr>
            <w:tcW w:w="3085" w:type="dxa"/>
          </w:tcPr>
          <w:p w14:paraId="2540155D" w14:textId="69696F7F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990435499"/>
                <w:placeholder>
                  <w:docPart w:val="1BD46ED2E09C46858D2D4A8D0C9715F4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157508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68050ED" w14:textId="4323CBF9" w:rsidR="00BB46FB" w:rsidRPr="00803F5E" w:rsidRDefault="00803F5E" w:rsidP="00803F5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3AD5A28" w14:textId="4F625679" w:rsidR="00BB46FB" w:rsidRPr="00803F5E" w:rsidRDefault="001E0668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436647338"/>
                <w:placeholder>
                  <w:docPart w:val="BA0DA163BDEE4D3B9EC5F5BB007A411D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03F5E" w:rsidRPr="001E0668" w14:paraId="0EDC8349" w14:textId="77777777" w:rsidTr="001C6D08">
        <w:trPr>
          <w:trHeight w:val="183"/>
        </w:trPr>
        <w:tc>
          <w:tcPr>
            <w:tcW w:w="3085" w:type="dxa"/>
          </w:tcPr>
          <w:p w14:paraId="414E3B2D" w14:textId="77777777" w:rsidR="00803F5E" w:rsidRPr="00803F5E" w:rsidRDefault="001E0668" w:rsidP="001C6D08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742415792"/>
                <w:placeholder>
                  <w:docPart w:val="699A8AB3506E4F56A2AA692076AD5344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36050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1410E3A" w14:textId="7681EBA5" w:rsidR="00803F5E" w:rsidRPr="00803F5E" w:rsidRDefault="00803F5E" w:rsidP="00803F5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7CBC1F3" w14:textId="77777777" w:rsidR="00803F5E" w:rsidRPr="00803F5E" w:rsidRDefault="001E0668" w:rsidP="001C6D08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773212329"/>
                <w:placeholder>
                  <w:docPart w:val="6602D4A2F8E34CBA99CC7D793695A1C1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03F5E" w:rsidRPr="001E0668" w14:paraId="3E924A74" w14:textId="77777777" w:rsidTr="001C6D08">
        <w:trPr>
          <w:trHeight w:val="183"/>
        </w:trPr>
        <w:tc>
          <w:tcPr>
            <w:tcW w:w="3085" w:type="dxa"/>
          </w:tcPr>
          <w:p w14:paraId="3CA55299" w14:textId="77777777" w:rsidR="00803F5E" w:rsidRPr="00803F5E" w:rsidRDefault="001E0668" w:rsidP="001C6D08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968361097"/>
                <w:placeholder>
                  <w:docPart w:val="2C4D3348F54048709703641010667374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77352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D5E9193" w14:textId="1A2E385E" w:rsidR="00803F5E" w:rsidRPr="00803F5E" w:rsidRDefault="00803F5E" w:rsidP="00803F5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0036DA6" w14:textId="77777777" w:rsidR="00803F5E" w:rsidRPr="00803F5E" w:rsidRDefault="001E0668" w:rsidP="001C6D08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119058206"/>
                <w:placeholder>
                  <w:docPart w:val="08A24639AA5D4A238FD4286E736B9DBA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D5DF6" w:rsidRPr="001E0668" w14:paraId="59456DB4" w14:textId="77777777" w:rsidTr="001C05E4">
        <w:trPr>
          <w:trHeight w:val="183"/>
        </w:trPr>
        <w:tc>
          <w:tcPr>
            <w:tcW w:w="9291" w:type="dxa"/>
            <w:gridSpan w:val="3"/>
          </w:tcPr>
          <w:p w14:paraId="7B6B2A5F" w14:textId="19BE7D9F" w:rsidR="00ED5DF6" w:rsidRPr="00803F5E" w:rsidRDefault="00ED5DF6" w:rsidP="00803F5E">
            <w:pPr>
              <w:rPr>
                <w:lang w:val="en-US"/>
              </w:rPr>
            </w:pPr>
            <w:r w:rsidRPr="000A7C1F">
              <w:rPr>
                <w:lang w:val="en-GB"/>
              </w:rPr>
              <w:t>Remarks:</w:t>
            </w:r>
            <w:r w:rsidR="00803F5E" w:rsidRP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94393317"/>
                <w:placeholder>
                  <w:docPart w:val="DAAD696AC805461F8742FD3AEEAC1193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D5DF6" w:rsidRPr="001E0668" w14:paraId="71CD6A56" w14:textId="77777777" w:rsidTr="00EF2ECD">
        <w:trPr>
          <w:trHeight w:val="183"/>
        </w:trPr>
        <w:tc>
          <w:tcPr>
            <w:tcW w:w="9291" w:type="dxa"/>
            <w:gridSpan w:val="3"/>
          </w:tcPr>
          <w:p w14:paraId="77B18F25" w14:textId="5D6BEF2C" w:rsidR="00ED5DF6" w:rsidRPr="00ED5DF6" w:rsidRDefault="00ED5DF6" w:rsidP="00DD1B85">
            <w:pPr>
              <w:rPr>
                <w:lang w:val="en-US"/>
              </w:rPr>
            </w:pPr>
            <w:r w:rsidRPr="000A7C1F">
              <w:rPr>
                <w:lang w:val="en-GB"/>
              </w:rPr>
              <w:t>Further examination</w:t>
            </w:r>
            <w:r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11589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/Yes </w:t>
            </w:r>
            <w:sdt>
              <w:sdtPr>
                <w:rPr>
                  <w:lang w:val="en-GB"/>
                </w:rPr>
                <w:id w:val="-16405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(which)</w:t>
            </w:r>
            <w:r w:rsidR="00803F5E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58750995"/>
                <w:placeholder>
                  <w:docPart w:val="E2AF6DE97D484D509906B4CE4CEC7DF6"/>
                </w:placeholder>
                <w:showingPlcHdr/>
              </w:sdtPr>
              <w:sdtEndPr/>
              <w:sdtContent>
                <w:r w:rsidR="00803F5E" w:rsidRPr="00803F5E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FB34E01" w14:textId="09A38F90" w:rsidR="00DB3BC5" w:rsidRPr="00DB3BC5" w:rsidRDefault="00DB3BC5" w:rsidP="00DB3BC5">
      <w:pPr>
        <w:rPr>
          <w:lang w:val="en-US"/>
        </w:rPr>
      </w:pPr>
      <w:r w:rsidRPr="00DB3BC5">
        <w:rPr>
          <w:lang w:val="en-US"/>
        </w:rPr>
        <w:t xml:space="preserve">Remark: In case of any clinical </w:t>
      </w:r>
      <w:r>
        <w:rPr>
          <w:lang w:val="en-US"/>
        </w:rPr>
        <w:t>changes in skin or fleece condition</w:t>
      </w:r>
      <w:r w:rsidRPr="00DB3BC5">
        <w:rPr>
          <w:lang w:val="en-US"/>
        </w:rPr>
        <w:t xml:space="preserve"> </w:t>
      </w:r>
      <w:r>
        <w:rPr>
          <w:lang w:val="en-US"/>
        </w:rPr>
        <w:t xml:space="preserve">the analysis of serum </w:t>
      </w:r>
      <w:r w:rsidRPr="00DB3BC5">
        <w:rPr>
          <w:lang w:val="en-US"/>
        </w:rPr>
        <w:t>Zn, Cu, Se</w:t>
      </w:r>
      <w:r>
        <w:rPr>
          <w:lang w:val="en-US"/>
        </w:rPr>
        <w:t xml:space="preserve"> concentration in blood is advisable.</w:t>
      </w:r>
    </w:p>
    <w:p w14:paraId="2E2B2672" w14:textId="6A298A93" w:rsidR="00F47FF8" w:rsidRPr="00803F5E" w:rsidRDefault="00F47FF8" w:rsidP="00F47FF8">
      <w:pPr>
        <w:spacing w:before="120" w:after="120"/>
        <w:rPr>
          <w:bCs/>
          <w:lang w:val="en-GB"/>
        </w:rPr>
      </w:pPr>
      <w:r w:rsidRPr="00803F5E">
        <w:rPr>
          <w:bCs/>
          <w:lang w:val="en-GB"/>
        </w:rPr>
        <w:t>General assessment of the examination results:</w:t>
      </w:r>
      <w:r w:rsidR="00803F5E" w:rsidRPr="00803F5E">
        <w:rPr>
          <w:bCs/>
          <w:lang w:val="en-GB"/>
        </w:rPr>
        <w:t xml:space="preserve"> </w:t>
      </w:r>
      <w:sdt>
        <w:sdtPr>
          <w:rPr>
            <w:bCs/>
            <w:lang w:val="en-GB"/>
          </w:rPr>
          <w:id w:val="885461344"/>
          <w:placeholder>
            <w:docPart w:val="A8F6366638E24837BFA6F58E66BE402E"/>
          </w:placeholder>
          <w:showingPlcHdr/>
        </w:sdtPr>
        <w:sdtEndPr/>
        <w:sdtContent>
          <w:r w:rsidR="00803F5E" w:rsidRPr="00803F5E">
            <w:rPr>
              <w:bCs/>
              <w:lang w:val="en-US"/>
            </w:rPr>
            <w:t>Click or tap here to enter text.</w:t>
          </w:r>
        </w:sdtContent>
      </w:sdt>
    </w:p>
    <w:p w14:paraId="4672DB08" w14:textId="77777777" w:rsidR="00F47FF8" w:rsidRPr="00C25749" w:rsidRDefault="00F47FF8" w:rsidP="00F47FF8">
      <w:pPr>
        <w:spacing w:before="120" w:after="120"/>
        <w:rPr>
          <w:lang w:val="en-GB"/>
        </w:rPr>
      </w:pPr>
    </w:p>
    <w:p w14:paraId="3F49AE7A" w14:textId="77777777" w:rsidR="00F47FF8" w:rsidRPr="0077065D" w:rsidRDefault="00F47FF8" w:rsidP="00F47FF8">
      <w:pPr>
        <w:spacing w:before="120" w:after="120"/>
        <w:rPr>
          <w:lang w:val="en-US"/>
        </w:rPr>
      </w:pPr>
      <w:bookmarkStart w:id="0" w:name="_Hlk194347151"/>
      <w:r w:rsidRPr="0077065D">
        <w:rPr>
          <w:lang w:val="en-US"/>
        </w:rPr>
        <w:t xml:space="preserve">The client acknowledges the receipt of the examination protocol. </w:t>
      </w:r>
    </w:p>
    <w:p w14:paraId="08B75FBB" w14:textId="0D3CE54E" w:rsidR="00F47FF8" w:rsidRPr="0077065D" w:rsidRDefault="00F47FF8" w:rsidP="00F47FF8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</w:t>
      </w:r>
      <w:proofErr w:type="gramStart"/>
      <w:r>
        <w:rPr>
          <w:lang w:val="en-US"/>
        </w:rPr>
        <w:t>above described</w:t>
      </w:r>
      <w:proofErr w:type="gramEnd"/>
      <w:r>
        <w:rPr>
          <w:lang w:val="en-US"/>
        </w:rPr>
        <w:t xml:space="preserve"> </w:t>
      </w:r>
      <w:r w:rsidRPr="0077065D">
        <w:rPr>
          <w:lang w:val="en-US"/>
        </w:rPr>
        <w:t>examination</w:t>
      </w:r>
      <w:r w:rsidR="00C302C7">
        <w:rPr>
          <w:lang w:val="en-US"/>
        </w:rPr>
        <w:t>s</w:t>
      </w:r>
      <w:r w:rsidRPr="0077065D">
        <w:rPr>
          <w:lang w:val="en-US"/>
        </w:rPr>
        <w:t xml:space="preserve"> and</w:t>
      </w:r>
      <w:r>
        <w:rPr>
          <w:lang w:val="en-US"/>
        </w:rPr>
        <w:t xml:space="preserve"> the </w:t>
      </w:r>
      <w:r w:rsidRPr="0077065D">
        <w:rPr>
          <w:lang w:val="en-US"/>
        </w:rPr>
        <w:t>correct recording of the results.</w:t>
      </w:r>
    </w:p>
    <w:p w14:paraId="7DE04180" w14:textId="77777777" w:rsidR="00F47FF8" w:rsidRPr="0077065D" w:rsidRDefault="00F47FF8" w:rsidP="00F47FF8">
      <w:pPr>
        <w:spacing w:before="120" w:after="120"/>
        <w:rPr>
          <w:lang w:val="en-US"/>
        </w:rPr>
      </w:pPr>
    </w:p>
    <w:p w14:paraId="1F3DD106" w14:textId="7858B53C" w:rsidR="00F47FF8" w:rsidRDefault="00F47FF8" w:rsidP="00F47FF8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803F5E" w:rsidRPr="00803F5E">
        <w:rPr>
          <w:lang w:val="en-GB"/>
        </w:rPr>
        <w:t xml:space="preserve"> </w:t>
      </w:r>
      <w:sdt>
        <w:sdtPr>
          <w:rPr>
            <w:lang w:val="en-GB"/>
          </w:rPr>
          <w:id w:val="-1023240581"/>
          <w:placeholder>
            <w:docPart w:val="02C3C7CF70164718A06FFFC52AC94C3A"/>
          </w:placeholder>
          <w:showingPlcHdr/>
        </w:sdtPr>
        <w:sdtEndPr/>
        <w:sdtContent>
          <w:r w:rsidR="00803F5E" w:rsidRPr="00803F5E">
            <w:rPr>
              <w:lang w:val="en-US"/>
            </w:rPr>
            <w:t>Click or tap here to enter text.</w:t>
          </w:r>
        </w:sdtContent>
      </w:sdt>
    </w:p>
    <w:p w14:paraId="2188A108" w14:textId="3603EA7A" w:rsidR="00F47FF8" w:rsidRPr="0077065D" w:rsidRDefault="00F47FF8" w:rsidP="00F47FF8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803F5E" w:rsidRPr="00803F5E">
        <w:rPr>
          <w:lang w:val="en-GB"/>
        </w:rPr>
        <w:t xml:space="preserve"> </w:t>
      </w:r>
      <w:sdt>
        <w:sdtPr>
          <w:rPr>
            <w:lang w:val="en-GB"/>
          </w:rPr>
          <w:id w:val="-919413793"/>
          <w:placeholder>
            <w:docPart w:val="22B449731D514400B260B5C646452D1A"/>
          </w:placeholder>
          <w:showingPlcHdr/>
        </w:sdtPr>
        <w:sdtEndPr/>
        <w:sdtContent>
          <w:r w:rsidR="00803F5E" w:rsidRPr="00803F5E">
            <w:rPr>
              <w:lang w:val="en-US"/>
            </w:rPr>
            <w:t>Click or tap here to enter text.</w:t>
          </w:r>
        </w:sdtContent>
      </w:sdt>
    </w:p>
    <w:p w14:paraId="11967F2F" w14:textId="77777777" w:rsidR="00F47FF8" w:rsidRPr="0077065D" w:rsidRDefault="00F47FF8" w:rsidP="00F47FF8">
      <w:pPr>
        <w:spacing w:before="120" w:after="120"/>
        <w:rPr>
          <w:lang w:val="en-GB"/>
        </w:rPr>
      </w:pPr>
    </w:p>
    <w:p w14:paraId="5599E84B" w14:textId="77777777" w:rsidR="00F47FF8" w:rsidRPr="0077065D" w:rsidRDefault="00F47FF8" w:rsidP="00F47FF8">
      <w:pPr>
        <w:spacing w:before="120" w:after="120"/>
        <w:rPr>
          <w:lang w:val="en-GB"/>
        </w:rPr>
      </w:pPr>
    </w:p>
    <w:p w14:paraId="7749D453" w14:textId="0C716442" w:rsidR="0071650B" w:rsidRPr="00803F5E" w:rsidRDefault="00F47FF8" w:rsidP="00F47FF8">
      <w:pPr>
        <w:spacing w:before="120" w:after="120"/>
        <w:rPr>
          <w:lang w:val="en-US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  <w:bookmarkEnd w:id="0"/>
    </w:p>
    <w:sectPr w:rsidR="0071650B" w:rsidRPr="00803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FE8C" w14:textId="77777777" w:rsidR="008D539B" w:rsidRDefault="008D539B" w:rsidP="0071650B">
      <w:pPr>
        <w:spacing w:after="0" w:line="240" w:lineRule="auto"/>
      </w:pPr>
      <w:r>
        <w:separator/>
      </w:r>
    </w:p>
  </w:endnote>
  <w:endnote w:type="continuationSeparator" w:id="0">
    <w:p w14:paraId="7D60E5F5" w14:textId="77777777" w:rsidR="008D539B" w:rsidRDefault="008D539B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C8EB" w14:textId="77777777" w:rsidR="00A6018B" w:rsidRDefault="00A60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A4C4" w14:textId="77777777" w:rsidR="00ED5DF6" w:rsidRPr="00ED5DF6" w:rsidRDefault="001E0668" w:rsidP="00ED5DF6">
    <w:pPr>
      <w:pStyle w:val="Footer"/>
      <w:ind w:left="3960" w:firstLine="3828"/>
      <w:rPr>
        <w:sz w:val="18"/>
        <w:szCs w:val="18"/>
        <w:lang w:val="en-US"/>
      </w:rPr>
    </w:pPr>
    <w:sdt>
      <w:sdtPr>
        <w:rPr>
          <w:sz w:val="18"/>
          <w:szCs w:val="18"/>
        </w:rPr>
        <w:id w:val="1176301119"/>
        <w:docPartObj>
          <w:docPartGallery w:val="Page Numbers (Bottom of Page)"/>
          <w:docPartUnique/>
        </w:docPartObj>
      </w:sdtPr>
      <w:sdtEndPr/>
      <w:sdtContent>
        <w:r w:rsidR="00ED5DF6" w:rsidRPr="00ED5DF6">
          <w:rPr>
            <w:sz w:val="20"/>
            <w:szCs w:val="18"/>
            <w:lang w:val="en-US"/>
          </w:rPr>
          <w:t xml:space="preserve">page </w:t>
        </w:r>
        <w:r w:rsidR="00ED5DF6" w:rsidRPr="00ED5DF6">
          <w:rPr>
            <w:b/>
            <w:sz w:val="20"/>
            <w:szCs w:val="18"/>
          </w:rPr>
          <w:fldChar w:fldCharType="begin"/>
        </w:r>
        <w:r w:rsidR="00ED5DF6" w:rsidRPr="00ED5DF6">
          <w:rPr>
            <w:b/>
            <w:sz w:val="20"/>
            <w:szCs w:val="18"/>
            <w:lang w:val="en-US"/>
          </w:rPr>
          <w:instrText>PAGE  \* Arabic  \* MERGEFORMAT</w:instrText>
        </w:r>
        <w:r w:rsidR="00ED5DF6" w:rsidRPr="00ED5DF6">
          <w:rPr>
            <w:b/>
            <w:sz w:val="20"/>
            <w:szCs w:val="18"/>
          </w:rPr>
          <w:fldChar w:fldCharType="separate"/>
        </w:r>
        <w:r w:rsidR="006C368E">
          <w:rPr>
            <w:b/>
            <w:noProof/>
            <w:sz w:val="20"/>
            <w:szCs w:val="18"/>
            <w:lang w:val="en-US"/>
          </w:rPr>
          <w:t>2</w:t>
        </w:r>
        <w:r w:rsidR="00ED5DF6" w:rsidRPr="00ED5DF6">
          <w:rPr>
            <w:b/>
            <w:sz w:val="20"/>
            <w:szCs w:val="18"/>
          </w:rPr>
          <w:fldChar w:fldCharType="end"/>
        </w:r>
        <w:r w:rsidR="00ED5DF6" w:rsidRPr="00ED5DF6">
          <w:rPr>
            <w:sz w:val="20"/>
            <w:szCs w:val="18"/>
            <w:lang w:val="en-US"/>
          </w:rPr>
          <w:t xml:space="preserve"> of </w:t>
        </w:r>
        <w:r w:rsidR="00ED5DF6" w:rsidRPr="00ED5DF6">
          <w:rPr>
            <w:b/>
            <w:sz w:val="20"/>
            <w:szCs w:val="18"/>
          </w:rPr>
          <w:fldChar w:fldCharType="begin"/>
        </w:r>
        <w:r w:rsidR="00ED5DF6" w:rsidRPr="00ED5DF6">
          <w:rPr>
            <w:b/>
            <w:sz w:val="20"/>
            <w:szCs w:val="18"/>
            <w:lang w:val="en-US"/>
          </w:rPr>
          <w:instrText>NUMPAGES  \* Arabic  \* MERGEFORMAT</w:instrText>
        </w:r>
        <w:r w:rsidR="00ED5DF6" w:rsidRPr="00ED5DF6">
          <w:rPr>
            <w:b/>
            <w:sz w:val="20"/>
            <w:szCs w:val="18"/>
          </w:rPr>
          <w:fldChar w:fldCharType="separate"/>
        </w:r>
        <w:r w:rsidR="006C368E">
          <w:rPr>
            <w:b/>
            <w:noProof/>
            <w:sz w:val="20"/>
            <w:szCs w:val="18"/>
            <w:lang w:val="en-US"/>
          </w:rPr>
          <w:t>2</w:t>
        </w:r>
        <w:r w:rsidR="00ED5DF6" w:rsidRPr="00ED5DF6">
          <w:rPr>
            <w:b/>
            <w:sz w:val="20"/>
            <w:szCs w:val="18"/>
          </w:rPr>
          <w:fldChar w:fldCharType="end"/>
        </w:r>
      </w:sdtContent>
    </w:sdt>
    <w:r w:rsidR="00ED5DF6" w:rsidRPr="00ED5DF6" w:rsidDel="00ED5DF6">
      <w:rPr>
        <w:sz w:val="18"/>
        <w:szCs w:val="18"/>
        <w:lang w:val="en-US"/>
      </w:rPr>
      <w:t xml:space="preserve"> </w:t>
    </w:r>
  </w:p>
  <w:sdt>
    <w:sdtPr>
      <w:id w:val="-1968493435"/>
      <w:docPartObj>
        <w:docPartGallery w:val="Page Numbers (Bottom of Page)"/>
        <w:docPartUnique/>
      </w:docPartObj>
    </w:sdtPr>
    <w:sdtEndPr/>
    <w:sdtContent>
      <w:p w14:paraId="49DF74A9" w14:textId="32B5E172" w:rsidR="002E00D0" w:rsidRPr="00A82334" w:rsidRDefault="002E00D0" w:rsidP="00ED5DF6">
        <w:pPr>
          <w:pStyle w:val="Footer"/>
          <w:rPr>
            <w:sz w:val="20"/>
            <w:lang w:val="en-US"/>
          </w:rPr>
        </w:pPr>
        <w:r w:rsidRPr="00A82334">
          <w:rPr>
            <w:sz w:val="20"/>
            <w:lang w:val="en-US"/>
          </w:rPr>
          <w:t>Protocol 7: Dermatologic</w:t>
        </w:r>
        <w:r>
          <w:rPr>
            <w:sz w:val="20"/>
            <w:lang w:val="en-US"/>
          </w:rPr>
          <w:t>al</w:t>
        </w:r>
        <w:r w:rsidRPr="00A82334">
          <w:rPr>
            <w:sz w:val="20"/>
            <w:lang w:val="en-US"/>
          </w:rPr>
          <w:t xml:space="preserve"> examination </w:t>
        </w:r>
        <w:r>
          <w:rPr>
            <w:sz w:val="20"/>
            <w:lang w:val="en-US"/>
          </w:rPr>
          <w:t>–</w:t>
        </w:r>
        <w:r w:rsidRPr="00A82334">
          <w:rPr>
            <w:sz w:val="20"/>
            <w:lang w:val="en-US"/>
          </w:rPr>
          <w:t xml:space="preserve"> p</w:t>
        </w:r>
        <w:r>
          <w:rPr>
            <w:sz w:val="20"/>
            <w:lang w:val="en-US"/>
          </w:rPr>
          <w:t>re-purchase examination in SAC</w:t>
        </w:r>
      </w:p>
      <w:p w14:paraId="1C8B6102" w14:textId="3E001D13" w:rsidR="002E00D0" w:rsidRPr="00BA7FD5" w:rsidRDefault="002E00D0" w:rsidP="002E00D0">
        <w:pPr>
          <w:spacing w:before="120" w:after="120"/>
          <w:rPr>
            <w:sz w:val="20"/>
          </w:rPr>
        </w:pPr>
        <w:r w:rsidRPr="00803F5E">
          <w:rPr>
            <w:sz w:val="20"/>
            <w:lang w:val="de-AT"/>
          </w:rPr>
          <w:t xml:space="preserve">T. Wittek, S. Franz, A. Rudovsky, B. Kröll, H. Wagner:  </w:t>
        </w:r>
        <w:r w:rsidRPr="0071650B">
          <w:rPr>
            <w:sz w:val="20"/>
          </w:rPr>
          <w:t>Version 202</w:t>
        </w:r>
        <w:r w:rsidR="00ED5DF6">
          <w:rPr>
            <w:sz w:val="20"/>
          </w:rPr>
          <w:t>5</w:t>
        </w:r>
        <w:r w:rsidRPr="0071650B">
          <w:rPr>
            <w:sz w:val="20"/>
          </w:rPr>
          <w:t>/</w:t>
        </w:r>
        <w:r w:rsidR="00ED5DF6">
          <w:rPr>
            <w:sz w:val="20"/>
          </w:rPr>
          <w:t>0</w:t>
        </w:r>
        <w:r w:rsidR="00A6018B">
          <w:rPr>
            <w:sz w:val="20"/>
          </w:rPr>
          <w:t>8</w:t>
        </w:r>
        <w:r w:rsidRPr="0071650B">
          <w:rPr>
            <w:sz w:val="20"/>
          </w:rPr>
          <w:t>/</w:t>
        </w:r>
        <w:r w:rsidR="00A6018B">
          <w:rPr>
            <w:sz w:val="20"/>
          </w:rPr>
          <w:t>21</w:t>
        </w:r>
      </w:p>
      <w:p w14:paraId="2A155136" w14:textId="77777777" w:rsidR="002E00D0" w:rsidRDefault="001E0668" w:rsidP="002E00D0">
        <w:pPr>
          <w:pStyle w:val="Footer"/>
          <w:jc w:val="right"/>
        </w:pPr>
      </w:p>
    </w:sdtContent>
  </w:sdt>
  <w:p w14:paraId="2C41F070" w14:textId="6D4F7A46" w:rsidR="0071650B" w:rsidRDefault="0071650B" w:rsidP="002E00D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25F4" w14:textId="77777777" w:rsidR="00A6018B" w:rsidRDefault="00A60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BF01" w14:textId="77777777" w:rsidR="008D539B" w:rsidRDefault="008D539B" w:rsidP="0071650B">
      <w:pPr>
        <w:spacing w:after="0" w:line="240" w:lineRule="auto"/>
      </w:pPr>
      <w:r>
        <w:separator/>
      </w:r>
    </w:p>
  </w:footnote>
  <w:footnote w:type="continuationSeparator" w:id="0">
    <w:p w14:paraId="3E312EEC" w14:textId="77777777" w:rsidR="008D539B" w:rsidRDefault="008D539B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A89F" w14:textId="77777777" w:rsidR="00A6018B" w:rsidRDefault="00A60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4303" w14:textId="77777777" w:rsidR="00A6018B" w:rsidRDefault="00A60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1F45" w14:textId="77777777" w:rsidR="00A6018B" w:rsidRDefault="00A60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70249">
    <w:abstractNumId w:val="1"/>
  </w:num>
  <w:num w:numId="2" w16cid:durableId="237400164">
    <w:abstractNumId w:val="2"/>
  </w:num>
  <w:num w:numId="3" w16cid:durableId="1713114785">
    <w:abstractNumId w:val="4"/>
  </w:num>
  <w:num w:numId="4" w16cid:durableId="1508132741">
    <w:abstractNumId w:val="5"/>
  </w:num>
  <w:num w:numId="5" w16cid:durableId="1524513936">
    <w:abstractNumId w:val="3"/>
  </w:num>
  <w:num w:numId="6" w16cid:durableId="15972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8nTZzglhBbrz/KUErgnNFkt6l5f4d6gw0EO016ynrPDmAUWM0Ra/zIgB3lk0vXYtmjTDTkdpYEdYfMwbGSCqQ==" w:salt="HbTNbUI4GIbUrMg5A5p0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959C3"/>
    <w:rsid w:val="000D07F5"/>
    <w:rsid w:val="00117B1D"/>
    <w:rsid w:val="001421E0"/>
    <w:rsid w:val="001536AB"/>
    <w:rsid w:val="00171EE6"/>
    <w:rsid w:val="001753C4"/>
    <w:rsid w:val="001E0668"/>
    <w:rsid w:val="00237228"/>
    <w:rsid w:val="00274F15"/>
    <w:rsid w:val="002A0857"/>
    <w:rsid w:val="002E00D0"/>
    <w:rsid w:val="002E4267"/>
    <w:rsid w:val="002F2B9D"/>
    <w:rsid w:val="0030755D"/>
    <w:rsid w:val="00315D00"/>
    <w:rsid w:val="0035091A"/>
    <w:rsid w:val="0037760D"/>
    <w:rsid w:val="00393D31"/>
    <w:rsid w:val="003971C6"/>
    <w:rsid w:val="003D01C0"/>
    <w:rsid w:val="003E08CC"/>
    <w:rsid w:val="00456D9B"/>
    <w:rsid w:val="004728A8"/>
    <w:rsid w:val="004A793F"/>
    <w:rsid w:val="0059574A"/>
    <w:rsid w:val="005A5F73"/>
    <w:rsid w:val="006023E0"/>
    <w:rsid w:val="006131BC"/>
    <w:rsid w:val="00652D08"/>
    <w:rsid w:val="006C368E"/>
    <w:rsid w:val="0071650B"/>
    <w:rsid w:val="007175A7"/>
    <w:rsid w:val="007C57EA"/>
    <w:rsid w:val="00803F5E"/>
    <w:rsid w:val="008518F4"/>
    <w:rsid w:val="008755E8"/>
    <w:rsid w:val="008D448B"/>
    <w:rsid w:val="008D539B"/>
    <w:rsid w:val="008E109C"/>
    <w:rsid w:val="009227DF"/>
    <w:rsid w:val="00995FD0"/>
    <w:rsid w:val="00A12947"/>
    <w:rsid w:val="00A6018B"/>
    <w:rsid w:val="00A64AEC"/>
    <w:rsid w:val="00A82334"/>
    <w:rsid w:val="00AC00B6"/>
    <w:rsid w:val="00AC347F"/>
    <w:rsid w:val="00AE3300"/>
    <w:rsid w:val="00AE4DA7"/>
    <w:rsid w:val="00AE6824"/>
    <w:rsid w:val="00AF7265"/>
    <w:rsid w:val="00B60134"/>
    <w:rsid w:val="00BA5429"/>
    <w:rsid w:val="00BA7FD5"/>
    <w:rsid w:val="00BB0032"/>
    <w:rsid w:val="00BB4269"/>
    <w:rsid w:val="00BB46FB"/>
    <w:rsid w:val="00C1396D"/>
    <w:rsid w:val="00C302C7"/>
    <w:rsid w:val="00C53E40"/>
    <w:rsid w:val="00C964EE"/>
    <w:rsid w:val="00CF18C6"/>
    <w:rsid w:val="00D112E4"/>
    <w:rsid w:val="00D3576A"/>
    <w:rsid w:val="00D772A1"/>
    <w:rsid w:val="00D81830"/>
    <w:rsid w:val="00DB3240"/>
    <w:rsid w:val="00DB3BC5"/>
    <w:rsid w:val="00DC2ADA"/>
    <w:rsid w:val="00E00603"/>
    <w:rsid w:val="00E16E4A"/>
    <w:rsid w:val="00E22374"/>
    <w:rsid w:val="00E52665"/>
    <w:rsid w:val="00E606BB"/>
    <w:rsid w:val="00E65CE0"/>
    <w:rsid w:val="00ED5DF6"/>
    <w:rsid w:val="00F15AA9"/>
    <w:rsid w:val="00F47FF8"/>
    <w:rsid w:val="00F63EBE"/>
    <w:rsid w:val="00F71AD9"/>
    <w:rsid w:val="00F8043E"/>
    <w:rsid w:val="00FA300C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1DC4"/>
  <w15:docId w15:val="{E410AA9E-CADA-4C5D-ACAE-64E9AE99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2E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BE4B9608744D368E4CA4F99D19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908E-631B-43A7-AA04-F2A063C224A2}"/>
      </w:docPartPr>
      <w:docPartBody>
        <w:p w:rsidR="006B2FEC" w:rsidRDefault="006B2FEC" w:rsidP="006B2FEC">
          <w:pPr>
            <w:pStyle w:val="9FBE4B9608744D368E4CA4F99D19949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571BE687541F5B323EA0D9610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EBF1-B631-4708-88DD-DAF7CC701C34}"/>
      </w:docPartPr>
      <w:docPartBody>
        <w:p w:rsidR="006B2FEC" w:rsidRDefault="006B2FEC" w:rsidP="006B2FEC">
          <w:pPr>
            <w:pStyle w:val="B05571BE687541F5B323EA0D96105F7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B1E6003AB40BDA9AA706D4400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80E6-73C0-4844-B73F-EF0C9A0494A0}"/>
      </w:docPartPr>
      <w:docPartBody>
        <w:p w:rsidR="006B2FEC" w:rsidRDefault="006B2FEC" w:rsidP="006B2FEC">
          <w:pPr>
            <w:pStyle w:val="8B3B1E6003AB40BDA9AA706D4400300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1D5F9E9DE46A5ADCE4B75D421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E23C-3233-45F0-9479-100227009D84}"/>
      </w:docPartPr>
      <w:docPartBody>
        <w:p w:rsidR="006B2FEC" w:rsidRDefault="006B2FEC" w:rsidP="006B2FEC">
          <w:pPr>
            <w:pStyle w:val="84E1D5F9E9DE46A5ADCE4B75D4218FF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7A71AD8C44BA5942F32B03DD2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BC87-6994-41CB-99B7-1D71B053CF10}"/>
      </w:docPartPr>
      <w:docPartBody>
        <w:p w:rsidR="006B2FEC" w:rsidRDefault="006B2FEC" w:rsidP="006B2FEC">
          <w:pPr>
            <w:pStyle w:val="9AC7A71AD8C44BA5942F32B03DD2E36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EF4680764496B9E35DAF627DD3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ED16-3BF1-4528-BB8F-1B55CF4EC1DA}"/>
      </w:docPartPr>
      <w:docPartBody>
        <w:p w:rsidR="006B2FEC" w:rsidRDefault="006B2FEC" w:rsidP="006B2FEC">
          <w:pPr>
            <w:pStyle w:val="862EF4680764496B9E35DAF627DD38E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4FA0D8CE34D61A9CAD259BA5A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853A-ACB7-4F5D-9E6B-C9B3AAAD3989}"/>
      </w:docPartPr>
      <w:docPartBody>
        <w:p w:rsidR="006B2FEC" w:rsidRDefault="006B2FEC" w:rsidP="006B2FEC">
          <w:pPr>
            <w:pStyle w:val="39F4FA0D8CE34D61A9CAD259BA5AE7B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A485D5C094EFD8E9C934CBBA5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406E-12FA-4D93-BD90-27CD7E620A5A}"/>
      </w:docPartPr>
      <w:docPartBody>
        <w:p w:rsidR="006B2FEC" w:rsidRDefault="006B2FEC" w:rsidP="006B2FEC">
          <w:pPr>
            <w:pStyle w:val="C1EA485D5C094EFD8E9C934CBBA5BFF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60FD5D70C48619B43BBA12B59A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99F8-401C-4041-B05C-40927C954570}"/>
      </w:docPartPr>
      <w:docPartBody>
        <w:p w:rsidR="006B2FEC" w:rsidRDefault="006B2FEC" w:rsidP="006B2FEC">
          <w:pPr>
            <w:pStyle w:val="CE760FD5D70C48619B43BBA12B59A9C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4044507A54A9587B1692406CD5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12BDB-80D9-4468-8891-1BFE38DA9523}"/>
      </w:docPartPr>
      <w:docPartBody>
        <w:p w:rsidR="006B2FEC" w:rsidRDefault="006B2FEC" w:rsidP="006B2FEC">
          <w:pPr>
            <w:pStyle w:val="1754044507A54A9587B1692406CD510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616A1418D490E80A8F34FD30E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6357-D3EB-4B63-BD72-B95AD1EFE881}"/>
      </w:docPartPr>
      <w:docPartBody>
        <w:p w:rsidR="006B2FEC" w:rsidRDefault="006B2FEC" w:rsidP="006B2FEC">
          <w:pPr>
            <w:pStyle w:val="EC9616A1418D490E80A8F34FD30EA6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67E19E46744D79AA224EC1EF8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7346-3531-4544-B49D-C1B044109453}"/>
      </w:docPartPr>
      <w:docPartBody>
        <w:p w:rsidR="006B2FEC" w:rsidRDefault="006B2FEC" w:rsidP="006B2FEC">
          <w:pPr>
            <w:pStyle w:val="F8E67E19E46744D79AA224EC1EF85F8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6366638E24837BFA6F58E66BE4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B079-43F4-4E65-BE80-E86A586F4555}"/>
      </w:docPartPr>
      <w:docPartBody>
        <w:p w:rsidR="006B2FEC" w:rsidRDefault="006B2FEC" w:rsidP="006B2FEC">
          <w:pPr>
            <w:pStyle w:val="A8F6366638E24837BFA6F58E66BE402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24EF016144D4EA6F2BFD4136F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3CE9-B873-487A-AB97-27EA3AB0385B}"/>
      </w:docPartPr>
      <w:docPartBody>
        <w:p w:rsidR="006B2FEC" w:rsidRDefault="006B2FEC" w:rsidP="006B2FEC">
          <w:pPr>
            <w:pStyle w:val="1B624EF016144D4EA6F2BFD4136F7D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46ED2E09C46858D2D4A8D0C971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37B0-71E3-49DC-9B2B-C41FBC3F7E3E}"/>
      </w:docPartPr>
      <w:docPartBody>
        <w:p w:rsidR="006B2FEC" w:rsidRDefault="006B2FEC" w:rsidP="006B2FEC">
          <w:pPr>
            <w:pStyle w:val="1BD46ED2E09C46858D2D4A8D0C9715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FADF470BA432CB0FC071EC030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4DB2-4A1C-4356-87D4-72A712B4FC2E}"/>
      </w:docPartPr>
      <w:docPartBody>
        <w:p w:rsidR="006B2FEC" w:rsidRDefault="006B2FEC" w:rsidP="006B2FEC">
          <w:pPr>
            <w:pStyle w:val="FD1FADF470BA432CB0FC071EC03068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83247CE814D4F83C8CDC41139D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7E4A-9F26-458C-ACE4-803456BD74C1}"/>
      </w:docPartPr>
      <w:docPartBody>
        <w:p w:rsidR="006B2FEC" w:rsidRDefault="006B2FEC" w:rsidP="006B2FEC">
          <w:pPr>
            <w:pStyle w:val="5C783247CE814D4F83C8CDC41139D85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7754401CC4B25B472E4DF1B44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C7D4-834D-4E03-ACEC-F96BF593EE48}"/>
      </w:docPartPr>
      <w:docPartBody>
        <w:p w:rsidR="006B2FEC" w:rsidRDefault="006B2FEC" w:rsidP="006B2FEC">
          <w:pPr>
            <w:pStyle w:val="3507754401CC4B25B472E4DF1B44A63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CB0A105AE407D8DEF19062B7B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EF2A-915A-4A17-81B8-4A9072BE2941}"/>
      </w:docPartPr>
      <w:docPartBody>
        <w:p w:rsidR="006B2FEC" w:rsidRDefault="006B2FEC" w:rsidP="006B2FEC">
          <w:pPr>
            <w:pStyle w:val="96ACB0A105AE407D8DEF19062B7B08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B3129ABA94184A79C4F1160167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E150-7ECB-472E-884E-406928060ACA}"/>
      </w:docPartPr>
      <w:docPartBody>
        <w:p w:rsidR="006B2FEC" w:rsidRDefault="006B2FEC" w:rsidP="006B2FEC">
          <w:pPr>
            <w:pStyle w:val="E1AB3129ABA94184A79C4F1160167C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A0E5F4FEC41888A4E87619FC8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82BF-FBA6-495C-9825-4DE17088BE95}"/>
      </w:docPartPr>
      <w:docPartBody>
        <w:p w:rsidR="006B2FEC" w:rsidRDefault="006B2FEC" w:rsidP="006B2FEC">
          <w:pPr>
            <w:pStyle w:val="44AA0E5F4FEC41888A4E87619FC83BA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0BAA31CAA4DB5B14D7E6C504E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0663-7EC4-4319-89AC-3DB3A339A476}"/>
      </w:docPartPr>
      <w:docPartBody>
        <w:p w:rsidR="006B2FEC" w:rsidRDefault="006B2FEC" w:rsidP="006B2FEC">
          <w:pPr>
            <w:pStyle w:val="F230BAA31CAA4DB5B14D7E6C504EEA0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F0BC81EB84412BD3C2B2822D0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58EA-5115-4583-A979-6568F61ACE55}"/>
      </w:docPartPr>
      <w:docPartBody>
        <w:p w:rsidR="006B2FEC" w:rsidRDefault="006B2FEC" w:rsidP="006B2FEC">
          <w:pPr>
            <w:pStyle w:val="15BF0BC81EB84412BD3C2B2822D06D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A6378A1A342ABB429FC0EBE18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C033-4E20-47B2-9EDD-8CD054B232B1}"/>
      </w:docPartPr>
      <w:docPartBody>
        <w:p w:rsidR="006B2FEC" w:rsidRDefault="006B2FEC" w:rsidP="006B2FEC">
          <w:pPr>
            <w:pStyle w:val="3BDA6378A1A342ABB429FC0EBE18D8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AD9ADF20E4756B2E7F1B9C38B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63D4-428B-4686-BB2B-2649D5397365}"/>
      </w:docPartPr>
      <w:docPartBody>
        <w:p w:rsidR="006B2FEC" w:rsidRDefault="006B2FEC" w:rsidP="006B2FEC">
          <w:pPr>
            <w:pStyle w:val="4EEAD9ADF20E4756B2E7F1B9C38B26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DA163BDEE4D3B9EC5F5BB007A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F8C6-9B8A-411D-951D-D73B210532AD}"/>
      </w:docPartPr>
      <w:docPartBody>
        <w:p w:rsidR="006B2FEC" w:rsidRDefault="006B2FEC" w:rsidP="006B2FEC">
          <w:pPr>
            <w:pStyle w:val="BA0DA163BDEE4D3B9EC5F5BB007A41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3C7CF70164718A06FFFC52AC94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30BF-414B-4C64-964E-7E74D5E82637}"/>
      </w:docPartPr>
      <w:docPartBody>
        <w:p w:rsidR="006B2FEC" w:rsidRDefault="006B2FEC" w:rsidP="006B2FEC">
          <w:pPr>
            <w:pStyle w:val="02C3C7CF70164718A06FFFC52AC94C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449731D514400B260B5C646452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CC4E-E274-45DE-8250-1EADA23E5888}"/>
      </w:docPartPr>
      <w:docPartBody>
        <w:p w:rsidR="006B2FEC" w:rsidRDefault="006B2FEC" w:rsidP="006B2FEC">
          <w:pPr>
            <w:pStyle w:val="22B449731D514400B260B5C646452D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A8AB3506E4F56A2AA692076AD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980C-DE8B-4FB7-9579-BD9F56CB29F2}"/>
      </w:docPartPr>
      <w:docPartBody>
        <w:p w:rsidR="006B2FEC" w:rsidRDefault="006B2FEC" w:rsidP="006B2FEC">
          <w:pPr>
            <w:pStyle w:val="699A8AB3506E4F56A2AA692076AD53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2D4A2F8E34CBA99CC7D793695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341F-AFFF-4C1E-B37F-61DA4950B06E}"/>
      </w:docPartPr>
      <w:docPartBody>
        <w:p w:rsidR="006B2FEC" w:rsidRDefault="006B2FEC" w:rsidP="006B2FEC">
          <w:pPr>
            <w:pStyle w:val="6602D4A2F8E34CBA99CC7D793695A1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D3348F5404870970364101066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70CD-68AD-4335-8ABD-0BCC149151F8}"/>
      </w:docPartPr>
      <w:docPartBody>
        <w:p w:rsidR="006B2FEC" w:rsidRDefault="006B2FEC" w:rsidP="006B2FEC">
          <w:pPr>
            <w:pStyle w:val="2C4D3348F540487097036410106673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24639AA5D4A238FD4286E736B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EC98-7C5E-420E-91B1-800C43A8FB4D}"/>
      </w:docPartPr>
      <w:docPartBody>
        <w:p w:rsidR="006B2FEC" w:rsidRDefault="006B2FEC" w:rsidP="006B2FEC">
          <w:pPr>
            <w:pStyle w:val="08A24639AA5D4A238FD4286E736B9D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F6DE97D484D509906B4CE4CEC7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8A46-1618-4F3C-828B-BED07042638B}"/>
      </w:docPartPr>
      <w:docPartBody>
        <w:p w:rsidR="006B2FEC" w:rsidRDefault="006B2FEC" w:rsidP="006B2FEC">
          <w:pPr>
            <w:pStyle w:val="E2AF6DE97D484D509906B4CE4CEC7D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D696AC805461F8742FD3AEEAC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F5BD-DD94-4AB8-8490-684964DD9176}"/>
      </w:docPartPr>
      <w:docPartBody>
        <w:p w:rsidR="006B2FEC" w:rsidRDefault="006B2FEC" w:rsidP="006B2FEC">
          <w:pPr>
            <w:pStyle w:val="DAAD696AC805461F8742FD3AEEAC119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EC"/>
    <w:rsid w:val="00117B1D"/>
    <w:rsid w:val="006B2FEC"/>
    <w:rsid w:val="00E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FEC"/>
  </w:style>
  <w:style w:type="paragraph" w:customStyle="1" w:styleId="EEA552CAD82A4779858036CD4EC716E3">
    <w:name w:val="EEA552CAD82A4779858036CD4EC716E3"/>
    <w:rsid w:val="006B2FEC"/>
  </w:style>
  <w:style w:type="paragraph" w:customStyle="1" w:styleId="9FBE4B9608744D368E4CA4F99D19949D">
    <w:name w:val="9FBE4B9608744D368E4CA4F99D19949D"/>
    <w:rsid w:val="006B2FEC"/>
  </w:style>
  <w:style w:type="paragraph" w:customStyle="1" w:styleId="BF57AFE8F36B4455807F8E30FD10355C">
    <w:name w:val="BF57AFE8F36B4455807F8E30FD10355C"/>
    <w:rsid w:val="006B2FEC"/>
  </w:style>
  <w:style w:type="paragraph" w:customStyle="1" w:styleId="B05571BE687541F5B323EA0D96105F71">
    <w:name w:val="B05571BE687541F5B323EA0D96105F71"/>
    <w:rsid w:val="006B2FEC"/>
  </w:style>
  <w:style w:type="paragraph" w:customStyle="1" w:styleId="5A4E2FC3EC814CD9B318481F49582654">
    <w:name w:val="5A4E2FC3EC814CD9B318481F49582654"/>
    <w:rsid w:val="006B2FEC"/>
  </w:style>
  <w:style w:type="paragraph" w:customStyle="1" w:styleId="8B3B1E6003AB40BDA9AA706D4400300B">
    <w:name w:val="8B3B1E6003AB40BDA9AA706D4400300B"/>
    <w:rsid w:val="006B2FEC"/>
  </w:style>
  <w:style w:type="paragraph" w:customStyle="1" w:styleId="5EB6A2E5752D4445B1668D81D1AB73DA">
    <w:name w:val="5EB6A2E5752D4445B1668D81D1AB73DA"/>
    <w:rsid w:val="006B2FEC"/>
  </w:style>
  <w:style w:type="paragraph" w:customStyle="1" w:styleId="84E1D5F9E9DE46A5ADCE4B75D4218FF5">
    <w:name w:val="84E1D5F9E9DE46A5ADCE4B75D4218FF5"/>
    <w:rsid w:val="006B2FEC"/>
  </w:style>
  <w:style w:type="paragraph" w:customStyle="1" w:styleId="ACC23012904940E9886B91B695E6F01E">
    <w:name w:val="ACC23012904940E9886B91B695E6F01E"/>
    <w:rsid w:val="006B2FEC"/>
  </w:style>
  <w:style w:type="paragraph" w:customStyle="1" w:styleId="9AC7A71AD8C44BA5942F32B03DD2E36B">
    <w:name w:val="9AC7A71AD8C44BA5942F32B03DD2E36B"/>
    <w:rsid w:val="006B2FEC"/>
  </w:style>
  <w:style w:type="paragraph" w:customStyle="1" w:styleId="7F6E359D2AE74E2A9750BA518B4C7375">
    <w:name w:val="7F6E359D2AE74E2A9750BA518B4C7375"/>
    <w:rsid w:val="006B2FEC"/>
  </w:style>
  <w:style w:type="paragraph" w:customStyle="1" w:styleId="862EF4680764496B9E35DAF627DD38EB">
    <w:name w:val="862EF4680764496B9E35DAF627DD38EB"/>
    <w:rsid w:val="006B2FEC"/>
  </w:style>
  <w:style w:type="paragraph" w:customStyle="1" w:styleId="417676500C3B425B8BC0761BF4CC9AAB">
    <w:name w:val="417676500C3B425B8BC0761BF4CC9AAB"/>
    <w:rsid w:val="006B2FEC"/>
  </w:style>
  <w:style w:type="paragraph" w:customStyle="1" w:styleId="39F4FA0D8CE34D61A9CAD259BA5AE7B7">
    <w:name w:val="39F4FA0D8CE34D61A9CAD259BA5AE7B7"/>
    <w:rsid w:val="006B2FEC"/>
  </w:style>
  <w:style w:type="paragraph" w:customStyle="1" w:styleId="D7B8D3A140D643EB8F42BA91DB37DE20">
    <w:name w:val="D7B8D3A140D643EB8F42BA91DB37DE20"/>
    <w:rsid w:val="006B2FEC"/>
  </w:style>
  <w:style w:type="paragraph" w:customStyle="1" w:styleId="C1EA485D5C094EFD8E9C934CBBA5BFF5">
    <w:name w:val="C1EA485D5C094EFD8E9C934CBBA5BFF5"/>
    <w:rsid w:val="006B2FEC"/>
  </w:style>
  <w:style w:type="paragraph" w:customStyle="1" w:styleId="728E6E6D53A24D21B291D8658AD3B5D8">
    <w:name w:val="728E6E6D53A24D21B291D8658AD3B5D8"/>
    <w:rsid w:val="006B2FEC"/>
  </w:style>
  <w:style w:type="paragraph" w:customStyle="1" w:styleId="CE760FD5D70C48619B43BBA12B59A9CE">
    <w:name w:val="CE760FD5D70C48619B43BBA12B59A9CE"/>
    <w:rsid w:val="006B2FEC"/>
  </w:style>
  <w:style w:type="paragraph" w:customStyle="1" w:styleId="960E87DAB91A4C1685EB8EC96A813CE6">
    <w:name w:val="960E87DAB91A4C1685EB8EC96A813CE6"/>
    <w:rsid w:val="006B2FEC"/>
  </w:style>
  <w:style w:type="paragraph" w:customStyle="1" w:styleId="1754044507A54A9587B1692406CD510E">
    <w:name w:val="1754044507A54A9587B1692406CD510E"/>
    <w:rsid w:val="006B2FEC"/>
  </w:style>
  <w:style w:type="paragraph" w:customStyle="1" w:styleId="FC165F0542634F99B261815805F053BB">
    <w:name w:val="FC165F0542634F99B261815805F053BB"/>
    <w:rsid w:val="006B2FEC"/>
  </w:style>
  <w:style w:type="paragraph" w:customStyle="1" w:styleId="EC9616A1418D490E80A8F34FD30EA6BE">
    <w:name w:val="EC9616A1418D490E80A8F34FD30EA6BE"/>
    <w:rsid w:val="006B2FEC"/>
  </w:style>
  <w:style w:type="paragraph" w:customStyle="1" w:styleId="35AB655184D34C869EE60FECFBC63B05">
    <w:name w:val="35AB655184D34C869EE60FECFBC63B05"/>
    <w:rsid w:val="006B2FEC"/>
  </w:style>
  <w:style w:type="paragraph" w:customStyle="1" w:styleId="F8E67E19E46744D79AA224EC1EF85F89">
    <w:name w:val="F8E67E19E46744D79AA224EC1EF85F89"/>
    <w:rsid w:val="006B2FEC"/>
  </w:style>
  <w:style w:type="paragraph" w:customStyle="1" w:styleId="8DB76C1182EB4A36ACAEC1B37525468B">
    <w:name w:val="8DB76C1182EB4A36ACAEC1B37525468B"/>
    <w:rsid w:val="006B2FEC"/>
  </w:style>
  <w:style w:type="paragraph" w:customStyle="1" w:styleId="A8F6366638E24837BFA6F58E66BE402E">
    <w:name w:val="A8F6366638E24837BFA6F58E66BE402E"/>
    <w:rsid w:val="006B2FEC"/>
  </w:style>
  <w:style w:type="paragraph" w:customStyle="1" w:styleId="C1C3A867C527449AA3D0E9E00C44F40C">
    <w:name w:val="C1C3A867C527449AA3D0E9E00C44F40C"/>
    <w:rsid w:val="006B2FEC"/>
  </w:style>
  <w:style w:type="paragraph" w:customStyle="1" w:styleId="1B624EF016144D4EA6F2BFD4136F7D4E">
    <w:name w:val="1B624EF016144D4EA6F2BFD4136F7D4E"/>
    <w:rsid w:val="006B2FEC"/>
  </w:style>
  <w:style w:type="paragraph" w:customStyle="1" w:styleId="58D31F3635AE48F492100A26E9B3427A">
    <w:name w:val="58D31F3635AE48F492100A26E9B3427A"/>
    <w:rsid w:val="006B2FEC"/>
  </w:style>
  <w:style w:type="paragraph" w:customStyle="1" w:styleId="1BD46ED2E09C46858D2D4A8D0C9715F4">
    <w:name w:val="1BD46ED2E09C46858D2D4A8D0C9715F4"/>
    <w:rsid w:val="006B2FEC"/>
  </w:style>
  <w:style w:type="paragraph" w:customStyle="1" w:styleId="50D20012C927416B9F5E05EC05163DD3">
    <w:name w:val="50D20012C927416B9F5E05EC05163DD3"/>
    <w:rsid w:val="006B2FEC"/>
  </w:style>
  <w:style w:type="paragraph" w:customStyle="1" w:styleId="FD1FADF470BA432CB0FC071EC030684A">
    <w:name w:val="FD1FADF470BA432CB0FC071EC030684A"/>
    <w:rsid w:val="006B2FEC"/>
  </w:style>
  <w:style w:type="paragraph" w:customStyle="1" w:styleId="F24C0ABBD332437587C8BF2B36D6506D">
    <w:name w:val="F24C0ABBD332437587C8BF2B36D6506D"/>
    <w:rsid w:val="006B2FEC"/>
  </w:style>
  <w:style w:type="paragraph" w:customStyle="1" w:styleId="5C783247CE814D4F83C8CDC41139D858">
    <w:name w:val="5C783247CE814D4F83C8CDC41139D858"/>
    <w:rsid w:val="006B2FEC"/>
  </w:style>
  <w:style w:type="paragraph" w:customStyle="1" w:styleId="3A58F60C6A434ADD98A04EFC22E6B683">
    <w:name w:val="3A58F60C6A434ADD98A04EFC22E6B683"/>
    <w:rsid w:val="006B2FEC"/>
  </w:style>
  <w:style w:type="paragraph" w:customStyle="1" w:styleId="3507754401CC4B25B472E4DF1B44A635">
    <w:name w:val="3507754401CC4B25B472E4DF1B44A635"/>
    <w:rsid w:val="006B2FEC"/>
  </w:style>
  <w:style w:type="paragraph" w:customStyle="1" w:styleId="E0947ECFC57A499D8CFE58BFFC25DEFD">
    <w:name w:val="E0947ECFC57A499D8CFE58BFFC25DEFD"/>
    <w:rsid w:val="006B2FEC"/>
  </w:style>
  <w:style w:type="paragraph" w:customStyle="1" w:styleId="96ACB0A105AE407D8DEF19062B7B08A4">
    <w:name w:val="96ACB0A105AE407D8DEF19062B7B08A4"/>
    <w:rsid w:val="006B2FEC"/>
  </w:style>
  <w:style w:type="paragraph" w:customStyle="1" w:styleId="F3B5B084E0FB42DD84D9B8DF19920C78">
    <w:name w:val="F3B5B084E0FB42DD84D9B8DF19920C78"/>
    <w:rsid w:val="006B2FEC"/>
  </w:style>
  <w:style w:type="paragraph" w:customStyle="1" w:styleId="E1AB3129ABA94184A79C4F1160167C3E">
    <w:name w:val="E1AB3129ABA94184A79C4F1160167C3E"/>
    <w:rsid w:val="006B2FEC"/>
  </w:style>
  <w:style w:type="paragraph" w:customStyle="1" w:styleId="7DD09CA36E8E499BB049AA2F468F9811">
    <w:name w:val="7DD09CA36E8E499BB049AA2F468F9811"/>
    <w:rsid w:val="006B2FEC"/>
  </w:style>
  <w:style w:type="paragraph" w:customStyle="1" w:styleId="44AA0E5F4FEC41888A4E87619FC83BA3">
    <w:name w:val="44AA0E5F4FEC41888A4E87619FC83BA3"/>
    <w:rsid w:val="006B2FEC"/>
  </w:style>
  <w:style w:type="paragraph" w:customStyle="1" w:styleId="E278542E3AC54571B92133ACF96002D3">
    <w:name w:val="E278542E3AC54571B92133ACF96002D3"/>
    <w:rsid w:val="006B2FEC"/>
  </w:style>
  <w:style w:type="paragraph" w:customStyle="1" w:styleId="F230BAA31CAA4DB5B14D7E6C504EEA06">
    <w:name w:val="F230BAA31CAA4DB5B14D7E6C504EEA06"/>
    <w:rsid w:val="006B2FEC"/>
  </w:style>
  <w:style w:type="paragraph" w:customStyle="1" w:styleId="F7A52BE1CDE8439498DB1732A0726FF9">
    <w:name w:val="F7A52BE1CDE8439498DB1732A0726FF9"/>
    <w:rsid w:val="006B2FEC"/>
  </w:style>
  <w:style w:type="paragraph" w:customStyle="1" w:styleId="15BF0BC81EB84412BD3C2B2822D06D27">
    <w:name w:val="15BF0BC81EB84412BD3C2B2822D06D27"/>
    <w:rsid w:val="006B2FEC"/>
  </w:style>
  <w:style w:type="paragraph" w:customStyle="1" w:styleId="D8657FBD28F441B8B1A541089A863951">
    <w:name w:val="D8657FBD28F441B8B1A541089A863951"/>
    <w:rsid w:val="006B2FEC"/>
  </w:style>
  <w:style w:type="paragraph" w:customStyle="1" w:styleId="3BDA6378A1A342ABB429FC0EBE18D851">
    <w:name w:val="3BDA6378A1A342ABB429FC0EBE18D851"/>
    <w:rsid w:val="006B2FEC"/>
  </w:style>
  <w:style w:type="paragraph" w:customStyle="1" w:styleId="C2211C7F09E44407AC9C44FD74BC024D">
    <w:name w:val="C2211C7F09E44407AC9C44FD74BC024D"/>
    <w:rsid w:val="006B2FEC"/>
  </w:style>
  <w:style w:type="paragraph" w:customStyle="1" w:styleId="4EEAD9ADF20E4756B2E7F1B9C38B2621">
    <w:name w:val="4EEAD9ADF20E4756B2E7F1B9C38B2621"/>
    <w:rsid w:val="006B2FEC"/>
  </w:style>
  <w:style w:type="paragraph" w:customStyle="1" w:styleId="5ECBF8487D6443AB998EBC98C5AFC09C">
    <w:name w:val="5ECBF8487D6443AB998EBC98C5AFC09C"/>
    <w:rsid w:val="006B2FEC"/>
  </w:style>
  <w:style w:type="paragraph" w:customStyle="1" w:styleId="BA0DA163BDEE4D3B9EC5F5BB007A411D">
    <w:name w:val="BA0DA163BDEE4D3B9EC5F5BB007A411D"/>
    <w:rsid w:val="006B2FEC"/>
  </w:style>
  <w:style w:type="paragraph" w:customStyle="1" w:styleId="BC16D1BEDF7E4C52A3AA703E5AD381B4">
    <w:name w:val="BC16D1BEDF7E4C52A3AA703E5AD381B4"/>
    <w:rsid w:val="006B2FEC"/>
  </w:style>
  <w:style w:type="paragraph" w:customStyle="1" w:styleId="02C3C7CF70164718A06FFFC52AC94C3A">
    <w:name w:val="02C3C7CF70164718A06FFFC52AC94C3A"/>
    <w:rsid w:val="006B2FEC"/>
  </w:style>
  <w:style w:type="paragraph" w:customStyle="1" w:styleId="E1D4C715305D474D918D2656E0DEB4A4">
    <w:name w:val="E1D4C715305D474D918D2656E0DEB4A4"/>
    <w:rsid w:val="006B2FEC"/>
  </w:style>
  <w:style w:type="paragraph" w:customStyle="1" w:styleId="22B449731D514400B260B5C646452D1A">
    <w:name w:val="22B449731D514400B260B5C646452D1A"/>
    <w:rsid w:val="006B2FEC"/>
  </w:style>
  <w:style w:type="paragraph" w:customStyle="1" w:styleId="699A8AB3506E4F56A2AA692076AD5344">
    <w:name w:val="699A8AB3506E4F56A2AA692076AD5344"/>
    <w:rsid w:val="006B2FEC"/>
  </w:style>
  <w:style w:type="paragraph" w:customStyle="1" w:styleId="6602D4A2F8E34CBA99CC7D793695A1C1">
    <w:name w:val="6602D4A2F8E34CBA99CC7D793695A1C1"/>
    <w:rsid w:val="006B2FEC"/>
  </w:style>
  <w:style w:type="paragraph" w:customStyle="1" w:styleId="2C4D3348F54048709703641010667374">
    <w:name w:val="2C4D3348F54048709703641010667374"/>
    <w:rsid w:val="006B2FEC"/>
  </w:style>
  <w:style w:type="paragraph" w:customStyle="1" w:styleId="08A24639AA5D4A238FD4286E736B9DBA">
    <w:name w:val="08A24639AA5D4A238FD4286E736B9DBA"/>
    <w:rsid w:val="006B2FEC"/>
  </w:style>
  <w:style w:type="paragraph" w:customStyle="1" w:styleId="951BBBEB402B4BC792B93971B67F6F5A">
    <w:name w:val="951BBBEB402B4BC792B93971B67F6F5A"/>
    <w:rsid w:val="006B2FEC"/>
  </w:style>
  <w:style w:type="paragraph" w:customStyle="1" w:styleId="D86F537A9DB84F699503342301061CE1">
    <w:name w:val="D86F537A9DB84F699503342301061CE1"/>
    <w:rsid w:val="006B2FEC"/>
  </w:style>
  <w:style w:type="paragraph" w:customStyle="1" w:styleId="7F816008C2F54397BE2BE6CC1F6A0428">
    <w:name w:val="7F816008C2F54397BE2BE6CC1F6A0428"/>
    <w:rsid w:val="006B2FEC"/>
  </w:style>
  <w:style w:type="paragraph" w:customStyle="1" w:styleId="3C1E76FFF78C4CC0B28823D95A1ACBD0">
    <w:name w:val="3C1E76FFF78C4CC0B28823D95A1ACBD0"/>
    <w:rsid w:val="006B2FEC"/>
  </w:style>
  <w:style w:type="paragraph" w:customStyle="1" w:styleId="E2AF6DE97D484D509906B4CE4CEC7DF6">
    <w:name w:val="E2AF6DE97D484D509906B4CE4CEC7DF6"/>
    <w:rsid w:val="006B2FEC"/>
  </w:style>
  <w:style w:type="paragraph" w:customStyle="1" w:styleId="DAAD696AC805461F8742FD3AEEAC1193">
    <w:name w:val="DAAD696AC805461F8742FD3AEEAC1193"/>
    <w:rsid w:val="006B2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5</cp:revision>
  <dcterms:created xsi:type="dcterms:W3CDTF">2025-08-21T14:38:00Z</dcterms:created>
  <dcterms:modified xsi:type="dcterms:W3CDTF">2025-09-11T10:20:00Z</dcterms:modified>
</cp:coreProperties>
</file>